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60" w:rsidRDefault="00A72860" w:rsidP="00391B0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66DC7" w:rsidRPr="00566DC7" w:rsidRDefault="0088754E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C7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3006A3" w:rsidRPr="00566DC7"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  <w:r w:rsidR="008D3CC8" w:rsidRPr="00566DC7">
        <w:rPr>
          <w:rFonts w:ascii="Times New Roman" w:hAnsi="Times New Roman" w:cs="Times New Roman"/>
          <w:b/>
          <w:sz w:val="28"/>
          <w:szCs w:val="28"/>
        </w:rPr>
        <w:t xml:space="preserve"> аспирант</w:t>
      </w:r>
      <w:r w:rsidRPr="00566DC7">
        <w:rPr>
          <w:rFonts w:ascii="Times New Roman" w:hAnsi="Times New Roman" w:cs="Times New Roman"/>
          <w:b/>
          <w:sz w:val="28"/>
          <w:szCs w:val="28"/>
        </w:rPr>
        <w:t>ов</w:t>
      </w:r>
      <w:r w:rsidR="008D3CC8" w:rsidRPr="00566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A12" w:rsidRPr="00566DC7" w:rsidRDefault="0088754E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C7">
        <w:rPr>
          <w:rFonts w:ascii="Times New Roman" w:hAnsi="Times New Roman" w:cs="Times New Roman"/>
          <w:b/>
          <w:sz w:val="28"/>
          <w:szCs w:val="28"/>
        </w:rPr>
        <w:t>4</w:t>
      </w:r>
      <w:r w:rsidR="008D3CC8" w:rsidRPr="00566DC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3C0EBC" w:rsidRPr="00566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DC7">
        <w:rPr>
          <w:rFonts w:ascii="Times New Roman" w:hAnsi="Times New Roman" w:cs="Times New Roman"/>
          <w:b/>
          <w:sz w:val="28"/>
          <w:szCs w:val="28"/>
        </w:rPr>
        <w:t>за</w:t>
      </w:r>
      <w:r w:rsidR="003C0EBC" w:rsidRPr="00566D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391B01" w:rsidRPr="00566DC7" w:rsidRDefault="00F91898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66D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6DC7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F00CB3" w:rsidRPr="00566DC7">
        <w:rPr>
          <w:rFonts w:ascii="Times New Roman" w:hAnsi="Times New Roman" w:cs="Times New Roman"/>
          <w:b/>
          <w:sz w:val="28"/>
          <w:szCs w:val="28"/>
        </w:rPr>
        <w:t>6</w:t>
      </w:r>
      <w:r w:rsidRPr="00566DC7">
        <w:rPr>
          <w:rFonts w:ascii="Times New Roman" w:hAnsi="Times New Roman" w:cs="Times New Roman"/>
          <w:b/>
          <w:sz w:val="28"/>
          <w:szCs w:val="28"/>
        </w:rPr>
        <w:t>/201</w:t>
      </w:r>
      <w:r w:rsidR="00F00CB3" w:rsidRPr="00566DC7">
        <w:rPr>
          <w:rFonts w:ascii="Times New Roman" w:hAnsi="Times New Roman" w:cs="Times New Roman"/>
          <w:b/>
          <w:sz w:val="28"/>
          <w:szCs w:val="28"/>
        </w:rPr>
        <w:t>7</w:t>
      </w:r>
      <w:r w:rsidRPr="00566DC7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EE32CF" w:rsidRPr="00566DC7" w:rsidRDefault="00EE32CF" w:rsidP="0039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CB3" w:rsidRPr="00566DC7" w:rsidRDefault="00F00CB3" w:rsidP="00ED1CFB">
      <w:pPr>
        <w:pStyle w:val="a3"/>
        <w:numPr>
          <w:ilvl w:val="0"/>
          <w:numId w:val="1"/>
        </w:numPr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566DC7">
        <w:rPr>
          <w:rFonts w:ascii="Times New Roman" w:hAnsi="Times New Roman" w:cs="Times New Roman"/>
          <w:sz w:val="28"/>
          <w:szCs w:val="28"/>
        </w:rPr>
        <w:t xml:space="preserve">График учебного процесса </w:t>
      </w:r>
      <w:r w:rsidRPr="00566D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6DC7">
        <w:rPr>
          <w:rFonts w:ascii="Times New Roman" w:hAnsi="Times New Roman" w:cs="Times New Roman"/>
          <w:sz w:val="28"/>
          <w:szCs w:val="28"/>
        </w:rPr>
        <w:t xml:space="preserve"> семестра 2016/2017 уч. года:</w:t>
      </w:r>
    </w:p>
    <w:p w:rsidR="00F00CB3" w:rsidRPr="00566DC7" w:rsidRDefault="00F00CB3" w:rsidP="00F00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86" w:type="dxa"/>
        <w:tblLook w:val="04A0" w:firstRow="1" w:lastRow="0" w:firstColumn="1" w:lastColumn="0" w:noHBand="0" w:noVBand="1"/>
      </w:tblPr>
      <w:tblGrid>
        <w:gridCol w:w="2276"/>
        <w:gridCol w:w="4961"/>
      </w:tblGrid>
      <w:tr w:rsidR="00F00CB3" w:rsidRPr="00566DC7" w:rsidTr="00A0373C">
        <w:trPr>
          <w:trHeight w:val="855"/>
        </w:trPr>
        <w:tc>
          <w:tcPr>
            <w:tcW w:w="2266" w:type="dxa"/>
            <w:vAlign w:val="center"/>
          </w:tcPr>
          <w:p w:rsidR="00F00CB3" w:rsidRPr="00566DC7" w:rsidRDefault="00F00CB3" w:rsidP="00A03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C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  <w:tc>
          <w:tcPr>
            <w:tcW w:w="4961" w:type="dxa"/>
            <w:vAlign w:val="center"/>
          </w:tcPr>
          <w:p w:rsidR="00F00CB3" w:rsidRPr="00566DC7" w:rsidRDefault="00F00CB3" w:rsidP="00A0373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C7">
              <w:rPr>
                <w:rFonts w:ascii="Times New Roman" w:hAnsi="Times New Roman" w:cs="Times New Roman"/>
                <w:sz w:val="28"/>
                <w:szCs w:val="28"/>
              </w:rPr>
              <w:t>01.09.2016 – 01.01.2017</w:t>
            </w:r>
          </w:p>
          <w:p w:rsidR="00F00CB3" w:rsidRPr="00566DC7" w:rsidRDefault="00F00CB3" w:rsidP="00A0373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C7">
              <w:rPr>
                <w:rFonts w:ascii="Times New Roman" w:hAnsi="Times New Roman" w:cs="Times New Roman"/>
                <w:sz w:val="28"/>
                <w:szCs w:val="28"/>
              </w:rPr>
              <w:t>09.01.2017 – 29.01.2017</w:t>
            </w:r>
          </w:p>
        </w:tc>
      </w:tr>
      <w:tr w:rsidR="00F00CB3" w:rsidRPr="00566DC7" w:rsidTr="00A0373C">
        <w:trPr>
          <w:trHeight w:val="855"/>
        </w:trPr>
        <w:tc>
          <w:tcPr>
            <w:tcW w:w="2266" w:type="dxa"/>
            <w:vAlign w:val="center"/>
          </w:tcPr>
          <w:p w:rsidR="00F00CB3" w:rsidRPr="00566DC7" w:rsidRDefault="00F00CB3" w:rsidP="00A03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C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961" w:type="dxa"/>
            <w:vAlign w:val="center"/>
          </w:tcPr>
          <w:p w:rsidR="00F00CB3" w:rsidRPr="00566DC7" w:rsidRDefault="00F00CB3" w:rsidP="00A03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C7">
              <w:rPr>
                <w:rFonts w:ascii="Times New Roman" w:hAnsi="Times New Roman" w:cs="Times New Roman"/>
                <w:sz w:val="28"/>
                <w:szCs w:val="28"/>
              </w:rPr>
              <w:t xml:space="preserve">23.01.2017 – 28.01.2017 </w:t>
            </w:r>
          </w:p>
        </w:tc>
      </w:tr>
      <w:tr w:rsidR="00F00CB3" w:rsidRPr="00566DC7" w:rsidTr="00A0373C">
        <w:trPr>
          <w:trHeight w:val="855"/>
        </w:trPr>
        <w:tc>
          <w:tcPr>
            <w:tcW w:w="2266" w:type="dxa"/>
            <w:vAlign w:val="center"/>
          </w:tcPr>
          <w:p w:rsidR="00F00CB3" w:rsidRPr="00566DC7" w:rsidRDefault="00F00CB3" w:rsidP="00A03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C7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961" w:type="dxa"/>
            <w:vAlign w:val="center"/>
          </w:tcPr>
          <w:p w:rsidR="00F00CB3" w:rsidRPr="00566DC7" w:rsidRDefault="00F00CB3" w:rsidP="00A0373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C7">
              <w:rPr>
                <w:rFonts w:ascii="Times New Roman" w:hAnsi="Times New Roman" w:cs="Times New Roman"/>
                <w:sz w:val="28"/>
                <w:szCs w:val="28"/>
              </w:rPr>
              <w:t>02.01.2017 – 08.01.2017</w:t>
            </w:r>
          </w:p>
          <w:p w:rsidR="00F00CB3" w:rsidRPr="00566DC7" w:rsidRDefault="00F00CB3" w:rsidP="00A0373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C7">
              <w:rPr>
                <w:rFonts w:ascii="Times New Roman" w:hAnsi="Times New Roman" w:cs="Times New Roman"/>
                <w:sz w:val="28"/>
                <w:szCs w:val="28"/>
              </w:rPr>
              <w:t>30.01.2017 – 05.02.2017</w:t>
            </w:r>
          </w:p>
        </w:tc>
      </w:tr>
    </w:tbl>
    <w:p w:rsidR="00F00CB3" w:rsidRPr="00566DC7" w:rsidRDefault="00F00CB3" w:rsidP="00F00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CFB" w:rsidRDefault="00F00CB3" w:rsidP="00ED1CF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CFB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по итогам промежуточной аттестации </w:t>
      </w:r>
      <w:proofErr w:type="gramStart"/>
      <w:r w:rsidRPr="00ED1C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1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B3" w:rsidRPr="00ED1CFB" w:rsidRDefault="00ED1CFB" w:rsidP="00ED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00CB3" w:rsidRPr="00ED1CFB">
        <w:rPr>
          <w:rFonts w:ascii="Times New Roman" w:hAnsi="Times New Roman" w:cs="Times New Roman"/>
          <w:b/>
          <w:sz w:val="28"/>
          <w:szCs w:val="28"/>
        </w:rPr>
        <w:t>4 февраля</w:t>
      </w:r>
      <w:r w:rsidR="00F00CB3" w:rsidRPr="00ED1CFB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D1CFB" w:rsidRDefault="00F00CB3" w:rsidP="00ED1CF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CFB">
        <w:rPr>
          <w:rFonts w:ascii="Times New Roman" w:hAnsi="Times New Roman" w:cs="Times New Roman"/>
          <w:sz w:val="28"/>
          <w:szCs w:val="28"/>
        </w:rPr>
        <w:t xml:space="preserve">Перечень дисциплин, трудоемкость и формы контроля на </w:t>
      </w:r>
      <w:r w:rsidRPr="00ED1C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1CFB">
        <w:rPr>
          <w:rFonts w:ascii="Times New Roman" w:hAnsi="Times New Roman" w:cs="Times New Roman"/>
          <w:sz w:val="28"/>
          <w:szCs w:val="28"/>
        </w:rPr>
        <w:t xml:space="preserve"> семестр </w:t>
      </w:r>
    </w:p>
    <w:p w:rsidR="00F00CB3" w:rsidRPr="00ED1CFB" w:rsidRDefault="00ED1CFB" w:rsidP="00ED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CB3" w:rsidRPr="00ED1CFB">
        <w:rPr>
          <w:rFonts w:ascii="Times New Roman" w:hAnsi="Times New Roman" w:cs="Times New Roman"/>
          <w:sz w:val="28"/>
          <w:szCs w:val="28"/>
        </w:rPr>
        <w:t>2016/2017 уч. года</w:t>
      </w:r>
    </w:p>
    <w:p w:rsidR="00A059B9" w:rsidRPr="00566DC7" w:rsidRDefault="00A059B9" w:rsidP="00ED1CF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20" w:type="dxa"/>
        <w:tblInd w:w="720" w:type="dxa"/>
        <w:tblLook w:val="04A0" w:firstRow="1" w:lastRow="0" w:firstColumn="1" w:lastColumn="0" w:noHBand="0" w:noVBand="1"/>
      </w:tblPr>
      <w:tblGrid>
        <w:gridCol w:w="634"/>
        <w:gridCol w:w="2156"/>
        <w:gridCol w:w="851"/>
        <w:gridCol w:w="3002"/>
        <w:gridCol w:w="1250"/>
        <w:gridCol w:w="2127"/>
      </w:tblGrid>
      <w:tr w:rsidR="00566DC7" w:rsidRPr="00566DC7" w:rsidTr="00ED1CFB">
        <w:tc>
          <w:tcPr>
            <w:tcW w:w="634" w:type="dxa"/>
          </w:tcPr>
          <w:p w:rsidR="00566DC7" w:rsidRPr="00566DC7" w:rsidRDefault="00566DC7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66D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6D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6" w:type="dxa"/>
          </w:tcPr>
          <w:p w:rsidR="00566DC7" w:rsidRPr="00566DC7" w:rsidRDefault="00566DC7" w:rsidP="00F20A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D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566DC7" w:rsidRPr="00566DC7" w:rsidRDefault="00566DC7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C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002" w:type="dxa"/>
          </w:tcPr>
          <w:p w:rsidR="00566DC7" w:rsidRPr="00566DC7" w:rsidRDefault="00566DC7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C7">
              <w:rPr>
                <w:rFonts w:ascii="Times New Roman" w:hAnsi="Times New Roman" w:cs="Times New Roman"/>
                <w:sz w:val="20"/>
                <w:szCs w:val="20"/>
              </w:rPr>
              <w:t>Срок освоения/выполнения</w:t>
            </w:r>
          </w:p>
        </w:tc>
        <w:tc>
          <w:tcPr>
            <w:tcW w:w="1250" w:type="dxa"/>
          </w:tcPr>
          <w:p w:rsidR="00566DC7" w:rsidRPr="00566DC7" w:rsidRDefault="00566DC7" w:rsidP="00FB0C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C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127" w:type="dxa"/>
          </w:tcPr>
          <w:p w:rsidR="00566DC7" w:rsidRPr="00566DC7" w:rsidRDefault="00566DC7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C7">
              <w:rPr>
                <w:rFonts w:ascii="Times New Roman" w:hAnsi="Times New Roman" w:cs="Times New Roman"/>
                <w:sz w:val="20"/>
                <w:szCs w:val="20"/>
              </w:rPr>
              <w:t xml:space="preserve">Период аттестации/ ответственная кафедра  </w:t>
            </w:r>
          </w:p>
        </w:tc>
      </w:tr>
      <w:tr w:rsidR="00566DC7" w:rsidRPr="00566DC7" w:rsidTr="00ED1CFB">
        <w:tc>
          <w:tcPr>
            <w:tcW w:w="634" w:type="dxa"/>
          </w:tcPr>
          <w:p w:rsidR="00566DC7" w:rsidRPr="00ED1CFB" w:rsidRDefault="00ED1CFB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566DC7" w:rsidRPr="00ED1CFB" w:rsidRDefault="00566DC7" w:rsidP="00F2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1" w:type="dxa"/>
          </w:tcPr>
          <w:p w:rsidR="00566DC7" w:rsidRPr="00ED1CFB" w:rsidRDefault="00566DC7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66DC7" w:rsidRPr="00ED1CFB" w:rsidRDefault="00566DC7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566DC7" w:rsidRPr="00ED1CFB" w:rsidRDefault="00ED1CFB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6DC7" w:rsidRPr="00ED1CFB">
              <w:rPr>
                <w:rFonts w:ascii="Times New Roman" w:hAnsi="Times New Roman" w:cs="Times New Roman"/>
                <w:sz w:val="24"/>
                <w:szCs w:val="24"/>
              </w:rPr>
              <w:t>ассредоточено</w:t>
            </w:r>
          </w:p>
          <w:p w:rsidR="00566DC7" w:rsidRPr="00ED1CFB" w:rsidRDefault="00566DC7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="00ED1CFB" w:rsidRPr="00ED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CFB" w:rsidRPr="00ED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22.01.2017</w:t>
            </w:r>
          </w:p>
        </w:tc>
        <w:tc>
          <w:tcPr>
            <w:tcW w:w="1250" w:type="dxa"/>
          </w:tcPr>
          <w:p w:rsidR="00566DC7" w:rsidRPr="00ED1CFB" w:rsidRDefault="00566DC7" w:rsidP="00FB0C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Зачёт с оценкой</w:t>
            </w:r>
          </w:p>
        </w:tc>
        <w:tc>
          <w:tcPr>
            <w:tcW w:w="2127" w:type="dxa"/>
          </w:tcPr>
          <w:p w:rsidR="00566DC7" w:rsidRPr="00ED1CFB" w:rsidRDefault="00566DC7" w:rsidP="00F0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ED1CFB" w:rsidRPr="00ED1C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17 – 28.01.</w:t>
            </w:r>
            <w:r w:rsidR="00ED1CFB" w:rsidRPr="00ED1C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66DC7" w:rsidRPr="00ED1CFB" w:rsidRDefault="00566DC7" w:rsidP="00F0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B">
              <w:rPr>
                <w:rFonts w:ascii="Times New Roman" w:hAnsi="Times New Roman" w:cs="Times New Roman"/>
                <w:sz w:val="24"/>
                <w:szCs w:val="24"/>
              </w:rPr>
              <w:t>профильная кафедра</w:t>
            </w:r>
          </w:p>
        </w:tc>
      </w:tr>
    </w:tbl>
    <w:p w:rsidR="00A72860" w:rsidRPr="00566DC7" w:rsidRDefault="00A72860" w:rsidP="00A7286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A72860" w:rsidRPr="00566DC7" w:rsidSect="00566D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63"/>
    <w:multiLevelType w:val="hybridMultilevel"/>
    <w:tmpl w:val="9B2C8C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1CEA"/>
    <w:multiLevelType w:val="hybridMultilevel"/>
    <w:tmpl w:val="27E60B00"/>
    <w:lvl w:ilvl="0" w:tplc="3C3C57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638D"/>
    <w:multiLevelType w:val="hybridMultilevel"/>
    <w:tmpl w:val="1680A236"/>
    <w:lvl w:ilvl="0" w:tplc="627E1A5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61"/>
    <w:rsid w:val="00037085"/>
    <w:rsid w:val="00037F0D"/>
    <w:rsid w:val="001C684D"/>
    <w:rsid w:val="002115E0"/>
    <w:rsid w:val="00264AAD"/>
    <w:rsid w:val="002B3CFC"/>
    <w:rsid w:val="003006A3"/>
    <w:rsid w:val="00374259"/>
    <w:rsid w:val="003844C9"/>
    <w:rsid w:val="00391B01"/>
    <w:rsid w:val="003B72D7"/>
    <w:rsid w:val="003C0EBC"/>
    <w:rsid w:val="00566DC7"/>
    <w:rsid w:val="00657A2C"/>
    <w:rsid w:val="00684A00"/>
    <w:rsid w:val="00744DA4"/>
    <w:rsid w:val="00773A48"/>
    <w:rsid w:val="0083100A"/>
    <w:rsid w:val="008855B4"/>
    <w:rsid w:val="0088754E"/>
    <w:rsid w:val="008D3CC8"/>
    <w:rsid w:val="008D777F"/>
    <w:rsid w:val="0096601E"/>
    <w:rsid w:val="009F1830"/>
    <w:rsid w:val="00A059B9"/>
    <w:rsid w:val="00A13699"/>
    <w:rsid w:val="00A72860"/>
    <w:rsid w:val="00B6255E"/>
    <w:rsid w:val="00B95117"/>
    <w:rsid w:val="00BF1393"/>
    <w:rsid w:val="00D25C66"/>
    <w:rsid w:val="00D40561"/>
    <w:rsid w:val="00E06A12"/>
    <w:rsid w:val="00EB3E95"/>
    <w:rsid w:val="00EC2935"/>
    <w:rsid w:val="00ED1CFB"/>
    <w:rsid w:val="00ED7E47"/>
    <w:rsid w:val="00EE32CF"/>
    <w:rsid w:val="00F00864"/>
    <w:rsid w:val="00F00CB3"/>
    <w:rsid w:val="00F20968"/>
    <w:rsid w:val="00F70DBF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6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Светлана Николаевна</dc:creator>
  <cp:lastModifiedBy>Данилова Марина Алексеевна</cp:lastModifiedBy>
  <cp:revision>6</cp:revision>
  <cp:lastPrinted>2016-04-21T13:20:00Z</cp:lastPrinted>
  <dcterms:created xsi:type="dcterms:W3CDTF">2016-09-13T11:21:00Z</dcterms:created>
  <dcterms:modified xsi:type="dcterms:W3CDTF">2016-09-20T12:54:00Z</dcterms:modified>
</cp:coreProperties>
</file>